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167D" w:rsidRDefault="00160BC1" w:rsidP="00160BC1">
      <w:pPr>
        <w:jc w:val="center"/>
      </w:pPr>
      <w:r>
        <w:t>Tabel</w:t>
      </w:r>
    </w:p>
    <w:p w:rsidR="00160BC1" w:rsidRDefault="00ED65BF" w:rsidP="00160BC1">
      <w:pPr>
        <w:jc w:val="center"/>
      </w:pPr>
      <w:r>
        <w:t>cuprinzând personalul Ș</w:t>
      </w:r>
      <w:r w:rsidR="00160BC1">
        <w:t xml:space="preserve">colii Gimnaziale Vima Mica </w:t>
      </w:r>
    </w:p>
    <w:p w:rsidR="00160BC1" w:rsidRDefault="005A704B" w:rsidP="00160BC1">
      <w:pPr>
        <w:jc w:val="center"/>
      </w:pPr>
      <w:r>
        <w:t>an scolar 2025-2026</w:t>
      </w:r>
    </w:p>
    <w:p w:rsidR="00134D58" w:rsidRDefault="00134D58"/>
    <w:p w:rsidR="00134D58" w:rsidRDefault="00134D58"/>
    <w:tbl>
      <w:tblPr>
        <w:tblStyle w:val="TableGrid"/>
        <w:tblW w:w="0" w:type="auto"/>
        <w:jc w:val="center"/>
        <w:tblLook w:val="04A0"/>
      </w:tblPr>
      <w:tblGrid>
        <w:gridCol w:w="543"/>
        <w:gridCol w:w="2826"/>
        <w:gridCol w:w="5199"/>
      </w:tblGrid>
      <w:tr w:rsidR="00160BC1" w:rsidTr="00160BC1">
        <w:trPr>
          <w:jc w:val="center"/>
        </w:trPr>
        <w:tc>
          <w:tcPr>
            <w:tcW w:w="543" w:type="dxa"/>
          </w:tcPr>
          <w:p w:rsidR="00160BC1" w:rsidRDefault="00160BC1"/>
        </w:tc>
        <w:tc>
          <w:tcPr>
            <w:tcW w:w="2826" w:type="dxa"/>
          </w:tcPr>
          <w:p w:rsidR="00160BC1" w:rsidRDefault="00160BC1">
            <w:r>
              <w:t>Numele și Prenumele</w:t>
            </w:r>
          </w:p>
        </w:tc>
        <w:tc>
          <w:tcPr>
            <w:tcW w:w="5199" w:type="dxa"/>
          </w:tcPr>
          <w:p w:rsidR="00160BC1" w:rsidRDefault="00160BC1">
            <w:r>
              <w:t xml:space="preserve">Disciplina </w:t>
            </w:r>
          </w:p>
        </w:tc>
      </w:tr>
      <w:tr w:rsidR="00160BC1" w:rsidTr="00160BC1">
        <w:trPr>
          <w:jc w:val="center"/>
        </w:trPr>
        <w:tc>
          <w:tcPr>
            <w:tcW w:w="543" w:type="dxa"/>
          </w:tcPr>
          <w:p w:rsidR="00160BC1" w:rsidRDefault="00160BC1">
            <w:r>
              <w:t>1.</w:t>
            </w:r>
          </w:p>
        </w:tc>
        <w:tc>
          <w:tcPr>
            <w:tcW w:w="2826" w:type="dxa"/>
          </w:tcPr>
          <w:p w:rsidR="00160BC1" w:rsidRDefault="00160BC1">
            <w:r>
              <w:t>Roman Mariana</w:t>
            </w:r>
          </w:p>
        </w:tc>
        <w:tc>
          <w:tcPr>
            <w:tcW w:w="5199" w:type="dxa"/>
          </w:tcPr>
          <w:p w:rsidR="00160BC1" w:rsidRDefault="007B5407">
            <w:r>
              <w:t xml:space="preserve">Director , Prof. </w:t>
            </w:r>
            <w:r w:rsidR="00ED65BF">
              <w:t>TIC</w:t>
            </w:r>
          </w:p>
        </w:tc>
      </w:tr>
      <w:tr w:rsidR="00160BC1" w:rsidTr="00160BC1">
        <w:trPr>
          <w:jc w:val="center"/>
        </w:trPr>
        <w:tc>
          <w:tcPr>
            <w:tcW w:w="543" w:type="dxa"/>
          </w:tcPr>
          <w:p w:rsidR="00160BC1" w:rsidRDefault="00160BC1">
            <w:r>
              <w:t>2.</w:t>
            </w:r>
          </w:p>
        </w:tc>
        <w:tc>
          <w:tcPr>
            <w:tcW w:w="2826" w:type="dxa"/>
          </w:tcPr>
          <w:p w:rsidR="00160BC1" w:rsidRDefault="00160BC1">
            <w:r>
              <w:t>Ropan Ionela</w:t>
            </w:r>
          </w:p>
        </w:tc>
        <w:tc>
          <w:tcPr>
            <w:tcW w:w="5199" w:type="dxa"/>
          </w:tcPr>
          <w:p w:rsidR="00160BC1" w:rsidRDefault="00160BC1">
            <w:r>
              <w:t>Prof. Română</w:t>
            </w:r>
            <w:r w:rsidR="00ED65BF">
              <w:t xml:space="preserve"> –limba franceza</w:t>
            </w:r>
            <w:r w:rsidR="005A704B">
              <w:t xml:space="preserve"> -ed. muzicala</w:t>
            </w:r>
          </w:p>
        </w:tc>
      </w:tr>
      <w:tr w:rsidR="00160BC1" w:rsidTr="00160BC1">
        <w:trPr>
          <w:jc w:val="center"/>
        </w:trPr>
        <w:tc>
          <w:tcPr>
            <w:tcW w:w="543" w:type="dxa"/>
          </w:tcPr>
          <w:p w:rsidR="00160BC1" w:rsidRDefault="00160BC1">
            <w:r>
              <w:t>3.</w:t>
            </w:r>
          </w:p>
        </w:tc>
        <w:tc>
          <w:tcPr>
            <w:tcW w:w="2826" w:type="dxa"/>
          </w:tcPr>
          <w:p w:rsidR="00160BC1" w:rsidRDefault="00160BC1">
            <w:r>
              <w:t>Oniga  Bianca</w:t>
            </w:r>
          </w:p>
        </w:tc>
        <w:tc>
          <w:tcPr>
            <w:tcW w:w="5199" w:type="dxa"/>
          </w:tcPr>
          <w:p w:rsidR="00160BC1" w:rsidRDefault="00160BC1">
            <w:r>
              <w:t>Prof. biologie/chimie</w:t>
            </w:r>
            <w:r w:rsidR="005A704B">
              <w:t xml:space="preserve"> -Prof. Ed.plastica-</w:t>
            </w:r>
          </w:p>
        </w:tc>
      </w:tr>
      <w:tr w:rsidR="00160BC1" w:rsidTr="00160BC1">
        <w:trPr>
          <w:jc w:val="center"/>
        </w:trPr>
        <w:tc>
          <w:tcPr>
            <w:tcW w:w="543" w:type="dxa"/>
          </w:tcPr>
          <w:p w:rsidR="00160BC1" w:rsidRDefault="00160BC1">
            <w:r>
              <w:t>4.</w:t>
            </w:r>
          </w:p>
        </w:tc>
        <w:tc>
          <w:tcPr>
            <w:tcW w:w="2826" w:type="dxa"/>
          </w:tcPr>
          <w:p w:rsidR="00160BC1" w:rsidRDefault="00ED65BF">
            <w:r>
              <w:t>Vlasin  Ana</w:t>
            </w:r>
          </w:p>
        </w:tc>
        <w:tc>
          <w:tcPr>
            <w:tcW w:w="5199" w:type="dxa"/>
          </w:tcPr>
          <w:p w:rsidR="00160BC1" w:rsidRDefault="00160BC1" w:rsidP="00ED65BF">
            <w:r>
              <w:t>Prof.</w:t>
            </w:r>
            <w:r w:rsidR="00ED65BF">
              <w:t xml:space="preserve"> Prof. Inv. Preșcolar</w:t>
            </w:r>
          </w:p>
        </w:tc>
      </w:tr>
      <w:tr w:rsidR="00160BC1" w:rsidTr="00160BC1">
        <w:trPr>
          <w:jc w:val="center"/>
        </w:trPr>
        <w:tc>
          <w:tcPr>
            <w:tcW w:w="543" w:type="dxa"/>
          </w:tcPr>
          <w:p w:rsidR="00160BC1" w:rsidRDefault="00160BC1">
            <w:r>
              <w:t>5.</w:t>
            </w:r>
          </w:p>
        </w:tc>
        <w:tc>
          <w:tcPr>
            <w:tcW w:w="2826" w:type="dxa"/>
          </w:tcPr>
          <w:p w:rsidR="00160BC1" w:rsidRDefault="00160BC1">
            <w:r>
              <w:t>Bode Vasile</w:t>
            </w:r>
          </w:p>
        </w:tc>
        <w:tc>
          <w:tcPr>
            <w:tcW w:w="5199" w:type="dxa"/>
          </w:tcPr>
          <w:p w:rsidR="00160BC1" w:rsidRDefault="00ED65BF">
            <w:r>
              <w:t>Prof. Inv. Pr</w:t>
            </w:r>
            <w:r w:rsidR="005A704B">
              <w:t>imar/ Structura Aspra</w:t>
            </w:r>
          </w:p>
        </w:tc>
      </w:tr>
      <w:tr w:rsidR="00160BC1" w:rsidTr="00160BC1">
        <w:trPr>
          <w:jc w:val="center"/>
        </w:trPr>
        <w:tc>
          <w:tcPr>
            <w:tcW w:w="543" w:type="dxa"/>
          </w:tcPr>
          <w:p w:rsidR="00160BC1" w:rsidRDefault="00160BC1">
            <w:r>
              <w:t>6.</w:t>
            </w:r>
          </w:p>
        </w:tc>
        <w:tc>
          <w:tcPr>
            <w:tcW w:w="2826" w:type="dxa"/>
          </w:tcPr>
          <w:p w:rsidR="00160BC1" w:rsidRDefault="00160BC1">
            <w:r>
              <w:t>Buda Maria</w:t>
            </w:r>
          </w:p>
        </w:tc>
        <w:tc>
          <w:tcPr>
            <w:tcW w:w="5199" w:type="dxa"/>
          </w:tcPr>
          <w:p w:rsidR="00160BC1" w:rsidRDefault="00ED65BF">
            <w:r>
              <w:t xml:space="preserve"> Prof. Inv. Pr</w:t>
            </w:r>
            <w:r w:rsidR="005A704B">
              <w:t>imar</w:t>
            </w:r>
          </w:p>
        </w:tc>
      </w:tr>
      <w:tr w:rsidR="00160BC1" w:rsidTr="00160BC1">
        <w:trPr>
          <w:jc w:val="center"/>
        </w:trPr>
        <w:tc>
          <w:tcPr>
            <w:tcW w:w="543" w:type="dxa"/>
          </w:tcPr>
          <w:p w:rsidR="00160BC1" w:rsidRDefault="00160BC1">
            <w:r>
              <w:t>7.</w:t>
            </w:r>
          </w:p>
        </w:tc>
        <w:tc>
          <w:tcPr>
            <w:tcW w:w="2826" w:type="dxa"/>
          </w:tcPr>
          <w:p w:rsidR="00160BC1" w:rsidRDefault="00160BC1">
            <w:r>
              <w:t>Maxim Valeria</w:t>
            </w:r>
          </w:p>
        </w:tc>
        <w:tc>
          <w:tcPr>
            <w:tcW w:w="5199" w:type="dxa"/>
          </w:tcPr>
          <w:p w:rsidR="00160BC1" w:rsidRDefault="00ED65BF">
            <w:r>
              <w:t>Prof. Inv. Primar</w:t>
            </w:r>
          </w:p>
        </w:tc>
      </w:tr>
      <w:tr w:rsidR="00160BC1" w:rsidTr="00160BC1">
        <w:trPr>
          <w:jc w:val="center"/>
        </w:trPr>
        <w:tc>
          <w:tcPr>
            <w:tcW w:w="543" w:type="dxa"/>
          </w:tcPr>
          <w:p w:rsidR="00160BC1" w:rsidRDefault="00160BC1">
            <w:r>
              <w:t>8.</w:t>
            </w:r>
          </w:p>
        </w:tc>
        <w:tc>
          <w:tcPr>
            <w:tcW w:w="2826" w:type="dxa"/>
          </w:tcPr>
          <w:p w:rsidR="00160BC1" w:rsidRDefault="00160BC1">
            <w:r>
              <w:t>Nechita Mihaela</w:t>
            </w:r>
          </w:p>
        </w:tc>
        <w:tc>
          <w:tcPr>
            <w:tcW w:w="5199" w:type="dxa"/>
          </w:tcPr>
          <w:p w:rsidR="00160BC1" w:rsidRDefault="00ED65BF">
            <w:r>
              <w:t>Prof. Inv. Preșcolar</w:t>
            </w:r>
            <w:r w:rsidR="005A704B">
              <w:t>/Structura Salnita</w:t>
            </w:r>
          </w:p>
        </w:tc>
      </w:tr>
      <w:tr w:rsidR="00160BC1" w:rsidTr="00160BC1">
        <w:trPr>
          <w:jc w:val="center"/>
        </w:trPr>
        <w:tc>
          <w:tcPr>
            <w:tcW w:w="543" w:type="dxa"/>
          </w:tcPr>
          <w:p w:rsidR="00160BC1" w:rsidRDefault="00160BC1">
            <w:r>
              <w:t>9.</w:t>
            </w:r>
          </w:p>
        </w:tc>
        <w:tc>
          <w:tcPr>
            <w:tcW w:w="2826" w:type="dxa"/>
          </w:tcPr>
          <w:p w:rsidR="00160BC1" w:rsidRDefault="00ED65BF">
            <w:r>
              <w:t>Roman Ovidiu</w:t>
            </w:r>
          </w:p>
        </w:tc>
        <w:tc>
          <w:tcPr>
            <w:tcW w:w="5199" w:type="dxa"/>
          </w:tcPr>
          <w:p w:rsidR="00160BC1" w:rsidRDefault="00ED65BF">
            <w:r>
              <w:t>Prof. Matematica-fizica</w:t>
            </w:r>
            <w:r w:rsidR="005A704B">
              <w:t>-ed.tehnologica</w:t>
            </w:r>
          </w:p>
        </w:tc>
      </w:tr>
      <w:tr w:rsidR="00160BC1" w:rsidTr="00160BC1">
        <w:trPr>
          <w:jc w:val="center"/>
        </w:trPr>
        <w:tc>
          <w:tcPr>
            <w:tcW w:w="543" w:type="dxa"/>
          </w:tcPr>
          <w:p w:rsidR="00160BC1" w:rsidRDefault="00160BC1">
            <w:r>
              <w:t>1</w:t>
            </w:r>
            <w:r w:rsidR="005A704B">
              <w:t>0</w:t>
            </w:r>
          </w:p>
        </w:tc>
        <w:tc>
          <w:tcPr>
            <w:tcW w:w="2826" w:type="dxa"/>
          </w:tcPr>
          <w:p w:rsidR="00160BC1" w:rsidRDefault="00160BC1">
            <w:r>
              <w:t>Latis Mircea</w:t>
            </w:r>
          </w:p>
        </w:tc>
        <w:tc>
          <w:tcPr>
            <w:tcW w:w="5199" w:type="dxa"/>
          </w:tcPr>
          <w:p w:rsidR="00160BC1" w:rsidRDefault="00160BC1">
            <w:r>
              <w:t>Prof. ed.fizica</w:t>
            </w:r>
          </w:p>
        </w:tc>
      </w:tr>
      <w:tr w:rsidR="00160BC1" w:rsidTr="00160BC1">
        <w:trPr>
          <w:jc w:val="center"/>
        </w:trPr>
        <w:tc>
          <w:tcPr>
            <w:tcW w:w="543" w:type="dxa"/>
          </w:tcPr>
          <w:p w:rsidR="00160BC1" w:rsidRDefault="005A704B">
            <w:r>
              <w:t>11</w:t>
            </w:r>
            <w:r w:rsidR="00160BC1">
              <w:t>.</w:t>
            </w:r>
          </w:p>
        </w:tc>
        <w:tc>
          <w:tcPr>
            <w:tcW w:w="2826" w:type="dxa"/>
          </w:tcPr>
          <w:p w:rsidR="00160BC1" w:rsidRDefault="00ED65BF">
            <w:r>
              <w:t>Miscolti Anca</w:t>
            </w:r>
          </w:p>
        </w:tc>
        <w:tc>
          <w:tcPr>
            <w:tcW w:w="5199" w:type="dxa"/>
          </w:tcPr>
          <w:p w:rsidR="00160BC1" w:rsidRDefault="00160BC1">
            <w:r>
              <w:t>Prof.geografie</w:t>
            </w:r>
            <w:r w:rsidR="005A704B">
              <w:t>- ed. sociala</w:t>
            </w:r>
          </w:p>
        </w:tc>
      </w:tr>
      <w:tr w:rsidR="00160BC1" w:rsidTr="00160BC1">
        <w:trPr>
          <w:jc w:val="center"/>
        </w:trPr>
        <w:tc>
          <w:tcPr>
            <w:tcW w:w="543" w:type="dxa"/>
          </w:tcPr>
          <w:p w:rsidR="00160BC1" w:rsidRDefault="005A704B">
            <w:r>
              <w:t>12</w:t>
            </w:r>
            <w:r w:rsidR="00160BC1">
              <w:t>.</w:t>
            </w:r>
          </w:p>
        </w:tc>
        <w:tc>
          <w:tcPr>
            <w:tcW w:w="2826" w:type="dxa"/>
          </w:tcPr>
          <w:p w:rsidR="00160BC1" w:rsidRDefault="00160BC1">
            <w:r>
              <w:t>Bizo Catalin</w:t>
            </w:r>
          </w:p>
        </w:tc>
        <w:tc>
          <w:tcPr>
            <w:tcW w:w="5199" w:type="dxa"/>
          </w:tcPr>
          <w:p w:rsidR="00160BC1" w:rsidRDefault="00160BC1">
            <w:r>
              <w:t>Prof.istorie</w:t>
            </w:r>
          </w:p>
        </w:tc>
      </w:tr>
      <w:tr w:rsidR="00160BC1" w:rsidTr="00160BC1">
        <w:trPr>
          <w:jc w:val="center"/>
        </w:trPr>
        <w:tc>
          <w:tcPr>
            <w:tcW w:w="543" w:type="dxa"/>
          </w:tcPr>
          <w:p w:rsidR="00160BC1" w:rsidRDefault="005A704B">
            <w:r>
              <w:t>13</w:t>
            </w:r>
            <w:r w:rsidR="00160BC1">
              <w:t>.</w:t>
            </w:r>
          </w:p>
        </w:tc>
        <w:tc>
          <w:tcPr>
            <w:tcW w:w="2826" w:type="dxa"/>
          </w:tcPr>
          <w:p w:rsidR="00160BC1" w:rsidRDefault="00160BC1">
            <w:r>
              <w:t>Ionescu Ioana</w:t>
            </w:r>
          </w:p>
        </w:tc>
        <w:tc>
          <w:tcPr>
            <w:tcW w:w="5199" w:type="dxa"/>
          </w:tcPr>
          <w:p w:rsidR="00160BC1" w:rsidRDefault="00160BC1">
            <w:r>
              <w:t>Prof.</w:t>
            </w:r>
            <w:r w:rsidR="00ED65BF">
              <w:t xml:space="preserve"> Limba </w:t>
            </w:r>
            <w:r>
              <w:t>engleza</w:t>
            </w:r>
          </w:p>
        </w:tc>
      </w:tr>
      <w:tr w:rsidR="00160BC1" w:rsidTr="00160BC1">
        <w:trPr>
          <w:jc w:val="center"/>
        </w:trPr>
        <w:tc>
          <w:tcPr>
            <w:tcW w:w="543" w:type="dxa"/>
          </w:tcPr>
          <w:p w:rsidR="00160BC1" w:rsidRDefault="005A704B">
            <w:r>
              <w:t>14</w:t>
            </w:r>
            <w:r w:rsidR="00160BC1">
              <w:t>.</w:t>
            </w:r>
          </w:p>
        </w:tc>
        <w:tc>
          <w:tcPr>
            <w:tcW w:w="2826" w:type="dxa"/>
          </w:tcPr>
          <w:p w:rsidR="00160BC1" w:rsidRDefault="00160BC1">
            <w:r>
              <w:t>Muresa</w:t>
            </w:r>
            <w:r w:rsidR="00ED65BF">
              <w:t>n Alexandru</w:t>
            </w:r>
          </w:p>
        </w:tc>
        <w:tc>
          <w:tcPr>
            <w:tcW w:w="5199" w:type="dxa"/>
          </w:tcPr>
          <w:p w:rsidR="00160BC1" w:rsidRDefault="00160BC1">
            <w:r>
              <w:t>Prof.</w:t>
            </w:r>
            <w:r w:rsidR="00ED65BF">
              <w:t>religie ortodoxa</w:t>
            </w:r>
          </w:p>
        </w:tc>
      </w:tr>
      <w:tr w:rsidR="00160BC1" w:rsidTr="00160BC1">
        <w:trPr>
          <w:jc w:val="center"/>
        </w:trPr>
        <w:tc>
          <w:tcPr>
            <w:tcW w:w="543" w:type="dxa"/>
          </w:tcPr>
          <w:p w:rsidR="00160BC1" w:rsidRDefault="005A704B">
            <w:r>
              <w:t>15</w:t>
            </w:r>
            <w:r w:rsidR="00160BC1">
              <w:t>.</w:t>
            </w:r>
          </w:p>
        </w:tc>
        <w:tc>
          <w:tcPr>
            <w:tcW w:w="2826" w:type="dxa"/>
          </w:tcPr>
          <w:p w:rsidR="00160BC1" w:rsidRDefault="00160BC1">
            <w:r>
              <w:t>Chira Elena</w:t>
            </w:r>
          </w:p>
        </w:tc>
        <w:tc>
          <w:tcPr>
            <w:tcW w:w="5199" w:type="dxa"/>
          </w:tcPr>
          <w:p w:rsidR="00160BC1" w:rsidRDefault="00ED65BF">
            <w:r>
              <w:t xml:space="preserve">Secretar - </w:t>
            </w:r>
            <w:r w:rsidR="00160BC1">
              <w:t>contabil</w:t>
            </w:r>
          </w:p>
        </w:tc>
      </w:tr>
      <w:tr w:rsidR="00160BC1" w:rsidTr="00160BC1">
        <w:trPr>
          <w:jc w:val="center"/>
        </w:trPr>
        <w:tc>
          <w:tcPr>
            <w:tcW w:w="543" w:type="dxa"/>
          </w:tcPr>
          <w:p w:rsidR="00160BC1" w:rsidRDefault="005A704B">
            <w:r>
              <w:t>16</w:t>
            </w:r>
            <w:r w:rsidR="00160BC1">
              <w:t>.</w:t>
            </w:r>
          </w:p>
        </w:tc>
        <w:tc>
          <w:tcPr>
            <w:tcW w:w="2826" w:type="dxa"/>
          </w:tcPr>
          <w:p w:rsidR="00160BC1" w:rsidRDefault="00160BC1">
            <w:r>
              <w:t>Farcas Milica</w:t>
            </w:r>
          </w:p>
        </w:tc>
        <w:tc>
          <w:tcPr>
            <w:tcW w:w="5199" w:type="dxa"/>
          </w:tcPr>
          <w:p w:rsidR="00160BC1" w:rsidRDefault="00160BC1">
            <w:r>
              <w:t>Ingrijito</w:t>
            </w:r>
            <w:r w:rsidR="00ED65BF">
              <w:t>a</w:t>
            </w:r>
            <w:r>
              <w:t>r</w:t>
            </w:r>
            <w:r w:rsidR="00ED65BF">
              <w:t>e</w:t>
            </w:r>
            <w:r>
              <w:t xml:space="preserve"> </w:t>
            </w:r>
            <w:r w:rsidR="005A704B">
              <w:t>Vima Mica</w:t>
            </w:r>
          </w:p>
        </w:tc>
      </w:tr>
      <w:tr w:rsidR="00160BC1" w:rsidTr="00160BC1">
        <w:trPr>
          <w:jc w:val="center"/>
        </w:trPr>
        <w:tc>
          <w:tcPr>
            <w:tcW w:w="543" w:type="dxa"/>
          </w:tcPr>
          <w:p w:rsidR="00160BC1" w:rsidRDefault="005A704B">
            <w:r>
              <w:t>17</w:t>
            </w:r>
            <w:r w:rsidR="00160BC1">
              <w:t>.</w:t>
            </w:r>
          </w:p>
        </w:tc>
        <w:tc>
          <w:tcPr>
            <w:tcW w:w="2826" w:type="dxa"/>
          </w:tcPr>
          <w:p w:rsidR="00160BC1" w:rsidRDefault="00160BC1">
            <w:r>
              <w:t>Ciocan Flaviu</w:t>
            </w:r>
          </w:p>
        </w:tc>
        <w:tc>
          <w:tcPr>
            <w:tcW w:w="5199" w:type="dxa"/>
          </w:tcPr>
          <w:p w:rsidR="00160BC1" w:rsidRDefault="00160BC1">
            <w:r>
              <w:t xml:space="preserve">Sofer </w:t>
            </w:r>
            <w:r w:rsidR="005A704B">
              <w:t>-1 norma</w:t>
            </w:r>
          </w:p>
        </w:tc>
      </w:tr>
      <w:tr w:rsidR="00160BC1" w:rsidTr="00160BC1">
        <w:trPr>
          <w:jc w:val="center"/>
        </w:trPr>
        <w:tc>
          <w:tcPr>
            <w:tcW w:w="543" w:type="dxa"/>
          </w:tcPr>
          <w:p w:rsidR="00160BC1" w:rsidRDefault="005A704B">
            <w:r>
              <w:t>18</w:t>
            </w:r>
            <w:r w:rsidR="00160BC1">
              <w:t>.</w:t>
            </w:r>
          </w:p>
        </w:tc>
        <w:tc>
          <w:tcPr>
            <w:tcW w:w="2826" w:type="dxa"/>
          </w:tcPr>
          <w:p w:rsidR="00160BC1" w:rsidRDefault="00ED65BF">
            <w:r>
              <w:t>Hogman  Stefan</w:t>
            </w:r>
          </w:p>
        </w:tc>
        <w:tc>
          <w:tcPr>
            <w:tcW w:w="5199" w:type="dxa"/>
          </w:tcPr>
          <w:p w:rsidR="00160BC1" w:rsidRDefault="00ED65BF">
            <w:r>
              <w:t>Muncitor-</w:t>
            </w:r>
            <w:r w:rsidR="00160BC1">
              <w:t xml:space="preserve">Fochist </w:t>
            </w:r>
          </w:p>
        </w:tc>
      </w:tr>
      <w:tr w:rsidR="00160BC1" w:rsidTr="00160BC1">
        <w:trPr>
          <w:jc w:val="center"/>
        </w:trPr>
        <w:tc>
          <w:tcPr>
            <w:tcW w:w="543" w:type="dxa"/>
          </w:tcPr>
          <w:p w:rsidR="00160BC1" w:rsidRDefault="005A704B">
            <w:r>
              <w:t>19</w:t>
            </w:r>
            <w:r w:rsidR="00160BC1">
              <w:t>.</w:t>
            </w:r>
          </w:p>
        </w:tc>
        <w:tc>
          <w:tcPr>
            <w:tcW w:w="2826" w:type="dxa"/>
          </w:tcPr>
          <w:p w:rsidR="00160BC1" w:rsidRDefault="005A704B">
            <w:r>
              <w:t xml:space="preserve">Bode Lavinia </w:t>
            </w:r>
          </w:p>
        </w:tc>
        <w:tc>
          <w:tcPr>
            <w:tcW w:w="5199" w:type="dxa"/>
          </w:tcPr>
          <w:p w:rsidR="00160BC1" w:rsidRDefault="005A704B">
            <w:r>
              <w:t>Ingrijitor Salnita, 0,5 norma</w:t>
            </w:r>
          </w:p>
        </w:tc>
      </w:tr>
      <w:tr w:rsidR="005A704B" w:rsidTr="00160BC1">
        <w:trPr>
          <w:jc w:val="center"/>
        </w:trPr>
        <w:tc>
          <w:tcPr>
            <w:tcW w:w="543" w:type="dxa"/>
          </w:tcPr>
          <w:p w:rsidR="005A704B" w:rsidRDefault="005A704B">
            <w:r>
              <w:t>20</w:t>
            </w:r>
          </w:p>
        </w:tc>
        <w:tc>
          <w:tcPr>
            <w:tcW w:w="2826" w:type="dxa"/>
          </w:tcPr>
          <w:p w:rsidR="005A704B" w:rsidRDefault="005A704B" w:rsidP="00B015E0">
            <w:r>
              <w:t xml:space="preserve">Solcan Dan </w:t>
            </w:r>
          </w:p>
        </w:tc>
        <w:tc>
          <w:tcPr>
            <w:tcW w:w="5199" w:type="dxa"/>
          </w:tcPr>
          <w:p w:rsidR="005A704B" w:rsidRDefault="005A704B" w:rsidP="00B015E0">
            <w:r>
              <w:t>Sofer-0,5 norma</w:t>
            </w:r>
          </w:p>
        </w:tc>
      </w:tr>
    </w:tbl>
    <w:p w:rsidR="00134D58" w:rsidRDefault="00134D58"/>
    <w:sectPr w:rsidR="00134D58" w:rsidSect="00134D58">
      <w:pgSz w:w="16840" w:h="11900" w:orient="landscape"/>
      <w:pgMar w:top="1296" w:right="1457" w:bottom="850" w:left="990" w:header="720" w:footer="533" w:gutter="0"/>
      <w:cols w:space="720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34D58"/>
    <w:rsid w:val="00004AD6"/>
    <w:rsid w:val="000144DC"/>
    <w:rsid w:val="000149E1"/>
    <w:rsid w:val="00092880"/>
    <w:rsid w:val="00134D58"/>
    <w:rsid w:val="00160BC1"/>
    <w:rsid w:val="00203C97"/>
    <w:rsid w:val="00260B2B"/>
    <w:rsid w:val="00325811"/>
    <w:rsid w:val="004E057B"/>
    <w:rsid w:val="005726DD"/>
    <w:rsid w:val="005760C3"/>
    <w:rsid w:val="005A704B"/>
    <w:rsid w:val="006068D2"/>
    <w:rsid w:val="007B5407"/>
    <w:rsid w:val="0082167D"/>
    <w:rsid w:val="008C5AFB"/>
    <w:rsid w:val="00AB3911"/>
    <w:rsid w:val="00CF6998"/>
    <w:rsid w:val="00DA4929"/>
    <w:rsid w:val="00E7294A"/>
    <w:rsid w:val="00ED65BF"/>
    <w:rsid w:val="00F0175C"/>
    <w:rsid w:val="00FB05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699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34D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rsid w:val="006068D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Iulian SVASTA</dc:creator>
  <cp:lastModifiedBy>Lenovo</cp:lastModifiedBy>
  <cp:revision>2</cp:revision>
  <dcterms:created xsi:type="dcterms:W3CDTF">2025-10-10T18:40:00Z</dcterms:created>
  <dcterms:modified xsi:type="dcterms:W3CDTF">2025-10-10T18:40:00Z</dcterms:modified>
</cp:coreProperties>
</file>